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94" w:rsidRDefault="00940194" w:rsidP="00FB51B6">
      <w:pPr>
        <w:suppressLineNumbers/>
        <w:jc w:val="center"/>
        <w:rPr>
          <w:rFonts w:ascii="幼圆" w:eastAsia="幼圆" w:hAnsi="Arial"/>
          <w:b/>
          <w:bCs/>
          <w:sz w:val="32"/>
        </w:rPr>
      </w:pPr>
      <w:r>
        <w:rPr>
          <w:rFonts w:ascii="幼圆" w:eastAsia="幼圆" w:hint="eastAsia"/>
          <w:b/>
          <w:bCs/>
          <w:sz w:val="32"/>
        </w:rPr>
        <w:t>岗位说明书</w:t>
      </w:r>
      <w:r>
        <w:rPr>
          <w:rFonts w:ascii="幼圆" w:eastAsia="幼圆" w:hAnsi="Arial"/>
          <w:b/>
          <w:bCs/>
          <w:sz w:val="32"/>
        </w:rPr>
        <w:t>Job Description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56"/>
        <w:gridCol w:w="1620"/>
        <w:gridCol w:w="3064"/>
      </w:tblGrid>
      <w:tr w:rsidR="00940194" w:rsidTr="0043170A">
        <w:trPr>
          <w:cantSplit/>
        </w:trPr>
        <w:tc>
          <w:tcPr>
            <w:tcW w:w="1548" w:type="dxa"/>
            <w:vAlign w:val="center"/>
          </w:tcPr>
          <w:p w:rsidR="00940194" w:rsidRDefault="00940194" w:rsidP="0043170A">
            <w:pPr>
              <w:suppressLineNumber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职位名称</w:t>
            </w:r>
          </w:p>
          <w:p w:rsidR="00940194" w:rsidRDefault="00940194" w:rsidP="0043170A">
            <w:pPr>
              <w:suppressLineNumbers/>
              <w:jc w:val="center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056" w:type="dxa"/>
            <w:vAlign w:val="center"/>
          </w:tcPr>
          <w:p w:rsidR="00940194" w:rsidRDefault="00940194" w:rsidP="0043170A">
            <w:pPr>
              <w:suppressLineNumbers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0194" w:rsidRDefault="00940194" w:rsidP="0043170A">
            <w:pPr>
              <w:suppressLineNumber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所属部门</w:t>
            </w:r>
          </w:p>
          <w:p w:rsidR="00940194" w:rsidRDefault="00940194" w:rsidP="0043170A">
            <w:pPr>
              <w:suppressLineNumbers/>
              <w:jc w:val="center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3064" w:type="dxa"/>
            <w:vAlign w:val="center"/>
          </w:tcPr>
          <w:p w:rsidR="00940194" w:rsidRDefault="00940194" w:rsidP="00F04FBD">
            <w:pPr>
              <w:suppressLineNumbers/>
              <w:rPr>
                <w:sz w:val="24"/>
              </w:rPr>
            </w:pPr>
          </w:p>
        </w:tc>
      </w:tr>
      <w:tr w:rsidR="00940194" w:rsidTr="0043170A">
        <w:trPr>
          <w:cantSplit/>
        </w:trPr>
        <w:tc>
          <w:tcPr>
            <w:tcW w:w="1548" w:type="dxa"/>
            <w:vAlign w:val="center"/>
          </w:tcPr>
          <w:p w:rsidR="00940194" w:rsidRDefault="00940194" w:rsidP="0043170A">
            <w:pPr>
              <w:suppressLineNumber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直接上级</w:t>
            </w:r>
          </w:p>
          <w:p w:rsidR="00940194" w:rsidRDefault="00940194" w:rsidP="0043170A">
            <w:pPr>
              <w:suppressLineNumbers/>
              <w:jc w:val="center"/>
              <w:rPr>
                <w:sz w:val="24"/>
              </w:rPr>
            </w:pPr>
            <w:r>
              <w:rPr>
                <w:sz w:val="24"/>
              </w:rPr>
              <w:t>Direct Leader</w:t>
            </w:r>
          </w:p>
        </w:tc>
        <w:tc>
          <w:tcPr>
            <w:tcW w:w="3056" w:type="dxa"/>
            <w:vAlign w:val="center"/>
          </w:tcPr>
          <w:p w:rsidR="00940194" w:rsidRDefault="00940194" w:rsidP="0043170A">
            <w:pPr>
              <w:suppressLineNumbers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0194" w:rsidRDefault="00940194" w:rsidP="0043170A">
            <w:pPr>
              <w:suppressLineNumber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工作地点</w:t>
            </w:r>
          </w:p>
          <w:p w:rsidR="00940194" w:rsidRDefault="00940194" w:rsidP="0043170A">
            <w:pPr>
              <w:suppressLineNumbers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3064" w:type="dxa"/>
            <w:vAlign w:val="center"/>
          </w:tcPr>
          <w:p w:rsidR="00940194" w:rsidRDefault="00940194" w:rsidP="0043170A">
            <w:pPr>
              <w:suppressLineNumbers/>
              <w:rPr>
                <w:sz w:val="24"/>
              </w:rPr>
            </w:pPr>
            <w:r>
              <w:rPr>
                <w:rFonts w:hint="eastAsia"/>
                <w:sz w:val="24"/>
              </w:rPr>
              <w:t>上海</w:t>
            </w:r>
          </w:p>
        </w:tc>
      </w:tr>
      <w:tr w:rsidR="00940194" w:rsidTr="00EE5A60">
        <w:trPr>
          <w:cantSplit/>
          <w:trHeight w:val="1061"/>
        </w:trPr>
        <w:tc>
          <w:tcPr>
            <w:tcW w:w="9288" w:type="dxa"/>
            <w:gridSpan w:val="4"/>
            <w:vAlign w:val="center"/>
          </w:tcPr>
          <w:p w:rsidR="00940194" w:rsidRPr="00B772C2" w:rsidRDefault="00940194" w:rsidP="0043170A">
            <w:pPr>
              <w:suppressLineNumbers/>
              <w:rPr>
                <w:rFonts w:ascii="Arial" w:hAnsi="Arial"/>
                <w:b/>
              </w:rPr>
            </w:pPr>
            <w:r w:rsidRPr="00B772C2">
              <w:rPr>
                <w:rFonts w:ascii="Arial" w:hAnsi="Arial" w:hint="eastAsia"/>
                <w:b/>
              </w:rPr>
              <w:t>公司简介（公司规模、公司网址、公司性质等）</w:t>
            </w:r>
          </w:p>
          <w:p w:rsidR="00940194" w:rsidRDefault="00940194" w:rsidP="0043170A">
            <w:pPr>
              <w:suppressLineNumbers/>
              <w:rPr>
                <w:sz w:val="24"/>
              </w:rPr>
            </w:pPr>
          </w:p>
          <w:p w:rsidR="00940194" w:rsidRDefault="00940194" w:rsidP="0043170A">
            <w:pPr>
              <w:suppressLineNumbers/>
              <w:rPr>
                <w:sz w:val="24"/>
              </w:rPr>
            </w:pPr>
          </w:p>
          <w:p w:rsidR="00940194" w:rsidRDefault="00940194" w:rsidP="0043170A">
            <w:pPr>
              <w:suppressLineNumbers/>
              <w:rPr>
                <w:sz w:val="24"/>
              </w:rPr>
            </w:pPr>
          </w:p>
        </w:tc>
      </w:tr>
      <w:tr w:rsidR="00940194" w:rsidTr="0043170A">
        <w:trPr>
          <w:cantSplit/>
          <w:trHeight w:val="1067"/>
        </w:trPr>
        <w:tc>
          <w:tcPr>
            <w:tcW w:w="9288" w:type="dxa"/>
            <w:gridSpan w:val="4"/>
          </w:tcPr>
          <w:p w:rsidR="00940194" w:rsidRDefault="00940194" w:rsidP="00A869C7">
            <w:pPr>
              <w:suppressLineNumbers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岗位设置目的（</w:t>
            </w:r>
            <w:r>
              <w:rPr>
                <w:rFonts w:ascii="Arial" w:hAnsi="Arial"/>
                <w:b/>
              </w:rPr>
              <w:t>Objective</w:t>
            </w:r>
            <w:r>
              <w:rPr>
                <w:rFonts w:ascii="Arial" w:hAnsi="Arial" w:hint="eastAsia"/>
                <w:b/>
              </w:rPr>
              <w:t>）：</w:t>
            </w:r>
          </w:p>
          <w:p w:rsidR="00940194" w:rsidRPr="002102FD" w:rsidRDefault="00940194" w:rsidP="00190AC5">
            <w:pPr>
              <w:pStyle w:val="Default"/>
              <w:ind w:firstLineChars="200" w:firstLine="480"/>
              <w:rPr>
                <w:rFonts w:hAnsi="宋体"/>
              </w:rPr>
            </w:pPr>
          </w:p>
        </w:tc>
      </w:tr>
      <w:tr w:rsidR="00940194" w:rsidTr="00D23547">
        <w:trPr>
          <w:cantSplit/>
          <w:trHeight w:val="3355"/>
        </w:trPr>
        <w:tc>
          <w:tcPr>
            <w:tcW w:w="9288" w:type="dxa"/>
            <w:gridSpan w:val="4"/>
          </w:tcPr>
          <w:p w:rsidR="00940194" w:rsidRDefault="00940194" w:rsidP="0043170A">
            <w:pPr>
              <w:suppressLineNumbers/>
              <w:spacing w:line="400" w:lineRule="exact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职责描述（</w:t>
            </w:r>
            <w:r>
              <w:rPr>
                <w:rFonts w:ascii="Arial" w:hAnsi="Arial"/>
                <w:b/>
              </w:rPr>
              <w:t>Accountabilities</w:t>
            </w:r>
            <w:r>
              <w:rPr>
                <w:rFonts w:ascii="Arial" w:hAnsi="Arial" w:hint="eastAsia"/>
                <w:b/>
              </w:rPr>
              <w:t>）：</w:t>
            </w:r>
          </w:p>
          <w:p w:rsidR="00940194" w:rsidRPr="001C6C99" w:rsidRDefault="00940194" w:rsidP="009C3CB1"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</w:tc>
      </w:tr>
      <w:tr w:rsidR="00940194" w:rsidTr="0043170A">
        <w:trPr>
          <w:cantSplit/>
          <w:trHeight w:val="4999"/>
        </w:trPr>
        <w:tc>
          <w:tcPr>
            <w:tcW w:w="9288" w:type="dxa"/>
            <w:gridSpan w:val="4"/>
          </w:tcPr>
          <w:p w:rsidR="00940194" w:rsidRDefault="00940194" w:rsidP="00F04FBD">
            <w:pPr>
              <w:suppressLineNumbers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任职资格（</w:t>
            </w:r>
            <w:r>
              <w:rPr>
                <w:rFonts w:ascii="Arial" w:hAnsi="Arial"/>
                <w:b/>
              </w:rPr>
              <w:t>Job qualification</w:t>
            </w:r>
            <w:r>
              <w:rPr>
                <w:rFonts w:ascii="Arial" w:hAnsi="Arial" w:hint="eastAsia"/>
                <w:b/>
              </w:rPr>
              <w:t>）：</w:t>
            </w:r>
          </w:p>
          <w:p w:rsidR="00940194" w:rsidRPr="009C3CB1" w:rsidRDefault="00940194" w:rsidP="00F04FBD">
            <w:pPr>
              <w:suppressLineNumbers/>
              <w:spacing w:line="360" w:lineRule="auto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9C3CB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940194" w:rsidRPr="0082246F" w:rsidRDefault="00940194">
      <w:pPr>
        <w:rPr>
          <w:b/>
          <w:color w:val="FF0000"/>
          <w:sz w:val="15"/>
          <w:szCs w:val="15"/>
        </w:rPr>
      </w:pPr>
      <w:r w:rsidRPr="0082246F">
        <w:rPr>
          <w:rFonts w:ascii="宋体" w:hAnsi="宋体" w:cs="宋体" w:hint="eastAsia"/>
          <w:color w:val="FF0000"/>
          <w:sz w:val="14"/>
          <w:szCs w:val="14"/>
        </w:rPr>
        <w:t>★</w:t>
      </w:r>
      <w:r w:rsidR="00190AC5">
        <w:rPr>
          <w:rFonts w:hint="eastAsia"/>
          <w:b/>
          <w:color w:val="FF0000"/>
          <w:sz w:val="15"/>
          <w:szCs w:val="15"/>
        </w:rPr>
        <w:t>请企业负责人将“岗位说明书”发至韦侠</w:t>
      </w:r>
      <w:r w:rsidRPr="0082246F">
        <w:rPr>
          <w:rFonts w:hint="eastAsia"/>
          <w:b/>
          <w:color w:val="FF0000"/>
          <w:sz w:val="15"/>
          <w:szCs w:val="15"/>
        </w:rPr>
        <w:t>老师邮箱</w:t>
      </w:r>
      <w:r w:rsidR="00190AC5">
        <w:rPr>
          <w:rFonts w:hint="eastAsia"/>
          <w:b/>
          <w:color w:val="FF0000"/>
          <w:sz w:val="15"/>
          <w:szCs w:val="15"/>
        </w:rPr>
        <w:t>weixia@zili.cn</w:t>
      </w:r>
      <w:r w:rsidRPr="0082246F">
        <w:rPr>
          <w:rFonts w:hint="eastAsia"/>
          <w:b/>
          <w:color w:val="FF0000"/>
          <w:sz w:val="15"/>
          <w:szCs w:val="15"/>
        </w:rPr>
        <w:t>。谢谢配合！我们将在</w:t>
      </w:r>
      <w:r w:rsidRPr="0082246F">
        <w:rPr>
          <w:b/>
          <w:color w:val="FF0000"/>
          <w:sz w:val="15"/>
          <w:szCs w:val="15"/>
        </w:rPr>
        <w:t>7</w:t>
      </w:r>
      <w:r w:rsidRPr="0082246F">
        <w:rPr>
          <w:rFonts w:hint="eastAsia"/>
          <w:b/>
          <w:color w:val="FF0000"/>
          <w:sz w:val="15"/>
          <w:szCs w:val="15"/>
        </w:rPr>
        <w:t>日内帮您寻求匹配符合要求的</w:t>
      </w:r>
      <w:r>
        <w:rPr>
          <w:rFonts w:hint="eastAsia"/>
          <w:b/>
          <w:color w:val="FF0000"/>
          <w:sz w:val="15"/>
          <w:szCs w:val="15"/>
        </w:rPr>
        <w:t>资源</w:t>
      </w:r>
      <w:r w:rsidRPr="0082246F">
        <w:rPr>
          <w:rFonts w:hint="eastAsia"/>
          <w:b/>
          <w:color w:val="FF0000"/>
          <w:sz w:val="15"/>
          <w:szCs w:val="15"/>
        </w:rPr>
        <w:t>。</w:t>
      </w:r>
    </w:p>
    <w:sectPr w:rsidR="00940194" w:rsidRPr="0082246F" w:rsidSect="00017143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1F" w:rsidRDefault="0052081F" w:rsidP="00FB51B6">
      <w:r>
        <w:separator/>
      </w:r>
    </w:p>
  </w:endnote>
  <w:endnote w:type="continuationSeparator" w:id="0">
    <w:p w:rsidR="0052081F" w:rsidRDefault="0052081F" w:rsidP="00F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94" w:rsidRPr="00017143" w:rsidRDefault="00940194" w:rsidP="00017143">
    <w:pPr>
      <w:jc w:val="center"/>
      <w:rPr>
        <w:rFonts w:ascii="宋体"/>
        <w:b/>
        <w:sz w:val="18"/>
        <w:szCs w:val="18"/>
        <w:lang w:val="de-DE"/>
      </w:rPr>
    </w:pPr>
    <w:r w:rsidRPr="00017143">
      <w:rPr>
        <w:rFonts w:ascii="宋体" w:hAnsi="宋体" w:hint="eastAsia"/>
        <w:b/>
        <w:sz w:val="18"/>
        <w:szCs w:val="18"/>
        <w:lang w:val="de-DE"/>
      </w:rPr>
      <w:t>上海自力教育发展有限公司</w:t>
    </w:r>
    <w:r w:rsidRPr="00017143">
      <w:rPr>
        <w:rFonts w:ascii="宋体" w:hAnsi="宋体"/>
        <w:b/>
        <w:sz w:val="18"/>
        <w:szCs w:val="18"/>
        <w:lang w:val="de-DE"/>
      </w:rPr>
      <w:t xml:space="preserve">        </w:t>
    </w:r>
    <w:r>
      <w:rPr>
        <w:rFonts w:ascii="宋体" w:hAnsi="宋体"/>
        <w:b/>
        <w:sz w:val="18"/>
        <w:szCs w:val="18"/>
        <w:lang w:val="de-DE"/>
      </w:rPr>
      <w:t xml:space="preserve">    </w:t>
    </w:r>
    <w:r w:rsidRPr="00017143">
      <w:rPr>
        <w:rFonts w:ascii="宋体" w:hAnsi="宋体"/>
        <w:b/>
        <w:sz w:val="18"/>
        <w:szCs w:val="18"/>
        <w:lang w:val="de-DE"/>
      </w:rPr>
      <w:t xml:space="preserve"> </w:t>
    </w:r>
    <w:r>
      <w:rPr>
        <w:rFonts w:ascii="宋体" w:hAnsi="宋体"/>
        <w:b/>
        <w:sz w:val="18"/>
        <w:szCs w:val="18"/>
        <w:lang w:val="de-DE"/>
      </w:rPr>
      <w:t xml:space="preserve"> </w:t>
    </w:r>
    <w:r w:rsidRPr="00017143">
      <w:rPr>
        <w:rFonts w:ascii="宋体" w:hAnsi="宋体"/>
        <w:b/>
        <w:sz w:val="18"/>
        <w:szCs w:val="18"/>
        <w:lang w:val="de-DE"/>
      </w:rPr>
      <w:t xml:space="preserve">   Address</w:t>
    </w:r>
    <w:r w:rsidRPr="00017143">
      <w:rPr>
        <w:rFonts w:ascii="宋体" w:hAnsi="宋体" w:hint="eastAsia"/>
        <w:b/>
        <w:sz w:val="18"/>
        <w:szCs w:val="18"/>
        <w:lang w:val="de-DE"/>
      </w:rPr>
      <w:t>：上海市云南南路</w:t>
    </w:r>
    <w:r w:rsidRPr="00017143">
      <w:rPr>
        <w:rFonts w:ascii="宋体" w:hAnsi="宋体"/>
        <w:b/>
        <w:sz w:val="18"/>
        <w:szCs w:val="18"/>
        <w:lang w:val="de-DE"/>
      </w:rPr>
      <w:t>180</w:t>
    </w:r>
    <w:r w:rsidRPr="00017143">
      <w:rPr>
        <w:rFonts w:ascii="宋体" w:hAnsi="宋体" w:hint="eastAsia"/>
        <w:b/>
        <w:sz w:val="18"/>
        <w:szCs w:val="18"/>
        <w:lang w:val="de-DE"/>
      </w:rPr>
      <w:t>号</w:t>
    </w:r>
    <w:proofErr w:type="gramStart"/>
    <w:r w:rsidRPr="00017143">
      <w:rPr>
        <w:rFonts w:ascii="宋体" w:hAnsi="宋体" w:hint="eastAsia"/>
        <w:b/>
        <w:sz w:val="18"/>
        <w:szCs w:val="18"/>
        <w:lang w:val="de-DE"/>
      </w:rPr>
      <w:t>淮云大厦</w:t>
    </w:r>
    <w:proofErr w:type="gramEnd"/>
    <w:r w:rsidRPr="00017143">
      <w:rPr>
        <w:rFonts w:ascii="宋体" w:hAnsi="宋体"/>
        <w:b/>
        <w:sz w:val="18"/>
        <w:szCs w:val="18"/>
        <w:lang w:val="de-DE"/>
      </w:rPr>
      <w:t>6</w:t>
    </w:r>
    <w:r w:rsidRPr="00017143">
      <w:rPr>
        <w:rFonts w:ascii="宋体" w:hAnsi="宋体" w:hint="eastAsia"/>
        <w:b/>
        <w:sz w:val="18"/>
        <w:szCs w:val="18"/>
        <w:lang w:val="de-DE"/>
      </w:rPr>
      <w:t>楼就业指导办公室</w:t>
    </w:r>
  </w:p>
  <w:p w:rsidR="00940194" w:rsidRPr="00017143" w:rsidRDefault="00940194" w:rsidP="00017143">
    <w:pPr>
      <w:jc w:val="center"/>
      <w:rPr>
        <w:rFonts w:ascii="宋体"/>
        <w:b/>
        <w:sz w:val="18"/>
        <w:szCs w:val="18"/>
        <w:lang w:val="de-DE"/>
      </w:rPr>
    </w:pPr>
    <w:r w:rsidRPr="00017143">
      <w:rPr>
        <w:b/>
        <w:sz w:val="18"/>
        <w:szCs w:val="18"/>
        <w:lang w:val="de-DE"/>
      </w:rPr>
      <w:t>Website</w:t>
    </w:r>
    <w:r w:rsidRPr="00017143">
      <w:rPr>
        <w:rFonts w:hint="eastAsia"/>
        <w:b/>
        <w:sz w:val="18"/>
        <w:szCs w:val="18"/>
        <w:lang w:val="de-DE"/>
      </w:rPr>
      <w:t>：</w:t>
    </w:r>
    <w:r w:rsidRPr="00017143">
      <w:rPr>
        <w:b/>
        <w:sz w:val="18"/>
        <w:szCs w:val="18"/>
        <w:lang w:val="de-DE"/>
      </w:rPr>
      <w:t xml:space="preserve"> </w:t>
    </w:r>
    <w:hyperlink r:id="rId1" w:history="1">
      <w:r w:rsidRPr="00017143">
        <w:rPr>
          <w:b/>
          <w:sz w:val="18"/>
          <w:szCs w:val="18"/>
          <w:lang w:val="de-DE"/>
        </w:rPr>
        <w:t>www.zili.cn</w:t>
      </w:r>
    </w:hyperlink>
    <w:r w:rsidRPr="00017143">
      <w:rPr>
        <w:b/>
        <w:sz w:val="18"/>
        <w:szCs w:val="18"/>
        <w:lang w:val="de-DE"/>
      </w:rPr>
      <w:t xml:space="preserve">                    Tel: 021-63111397</w:t>
    </w:r>
    <w:r w:rsidR="00572051">
      <w:rPr>
        <w:rFonts w:hint="eastAsia"/>
        <w:b/>
        <w:sz w:val="18"/>
        <w:szCs w:val="18"/>
        <w:lang w:val="de-DE"/>
      </w:rPr>
      <w:t>韦侠</w:t>
    </w:r>
    <w:r w:rsidR="00572051">
      <w:rPr>
        <w:b/>
        <w:sz w:val="18"/>
        <w:szCs w:val="18"/>
        <w:lang w:val="de-DE"/>
      </w:rPr>
      <w:t xml:space="preserve">                 E-mail: </w:t>
    </w:r>
    <w:r w:rsidR="00572051">
      <w:rPr>
        <w:rFonts w:hint="eastAsia"/>
        <w:b/>
        <w:sz w:val="18"/>
        <w:szCs w:val="18"/>
        <w:lang w:val="de-DE"/>
      </w:rPr>
      <w:t>weixia</w:t>
    </w:r>
    <w:r w:rsidRPr="00017143">
      <w:rPr>
        <w:b/>
        <w:sz w:val="18"/>
        <w:szCs w:val="18"/>
        <w:lang w:val="de-DE"/>
      </w:rPr>
      <w:t xml:space="preserve">@zili.cn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1F" w:rsidRDefault="0052081F" w:rsidP="00FB51B6">
      <w:r>
        <w:separator/>
      </w:r>
    </w:p>
  </w:footnote>
  <w:footnote w:type="continuationSeparator" w:id="0">
    <w:p w:rsidR="0052081F" w:rsidRDefault="0052081F" w:rsidP="00FB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94" w:rsidRDefault="0052081F" w:rsidP="00C568D1">
    <w:pPr>
      <w:pStyle w:val="a3"/>
      <w:pBdr>
        <w:bottom w:val="none" w:sz="0" w:space="0" w:color="auto"/>
      </w:pBdr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3pt;height:21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F7"/>
    <w:multiLevelType w:val="hybridMultilevel"/>
    <w:tmpl w:val="9C6458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D83426"/>
    <w:multiLevelType w:val="hybridMultilevel"/>
    <w:tmpl w:val="8826A0B6"/>
    <w:lvl w:ilvl="0" w:tplc="A93A8F6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A173A99"/>
    <w:multiLevelType w:val="hybridMultilevel"/>
    <w:tmpl w:val="65201CCE"/>
    <w:lvl w:ilvl="0" w:tplc="622A3B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AF04C4"/>
    <w:multiLevelType w:val="hybridMultilevel"/>
    <w:tmpl w:val="26FE54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0B5"/>
    <w:rsid w:val="00017143"/>
    <w:rsid w:val="0009018C"/>
    <w:rsid w:val="000B602C"/>
    <w:rsid w:val="000D4767"/>
    <w:rsid w:val="00110F13"/>
    <w:rsid w:val="00162C2A"/>
    <w:rsid w:val="00187857"/>
    <w:rsid w:val="00190AC5"/>
    <w:rsid w:val="00191802"/>
    <w:rsid w:val="001C6C99"/>
    <w:rsid w:val="001D57D6"/>
    <w:rsid w:val="002102FD"/>
    <w:rsid w:val="0021763D"/>
    <w:rsid w:val="002329FE"/>
    <w:rsid w:val="00290143"/>
    <w:rsid w:val="002A0F75"/>
    <w:rsid w:val="002C2238"/>
    <w:rsid w:val="002D1B5E"/>
    <w:rsid w:val="003630AD"/>
    <w:rsid w:val="003839CA"/>
    <w:rsid w:val="00390393"/>
    <w:rsid w:val="003B1FBF"/>
    <w:rsid w:val="0040312C"/>
    <w:rsid w:val="0043170A"/>
    <w:rsid w:val="00486B0F"/>
    <w:rsid w:val="00487394"/>
    <w:rsid w:val="0052081F"/>
    <w:rsid w:val="00534C0C"/>
    <w:rsid w:val="0054490A"/>
    <w:rsid w:val="00572051"/>
    <w:rsid w:val="0057211F"/>
    <w:rsid w:val="005A17C5"/>
    <w:rsid w:val="005D23DF"/>
    <w:rsid w:val="006039A1"/>
    <w:rsid w:val="0062639C"/>
    <w:rsid w:val="0063717F"/>
    <w:rsid w:val="006A3963"/>
    <w:rsid w:val="007605C3"/>
    <w:rsid w:val="007B08EB"/>
    <w:rsid w:val="007B5BD0"/>
    <w:rsid w:val="0082246F"/>
    <w:rsid w:val="00826F25"/>
    <w:rsid w:val="00831349"/>
    <w:rsid w:val="0084233A"/>
    <w:rsid w:val="00865C13"/>
    <w:rsid w:val="008834C8"/>
    <w:rsid w:val="008D4159"/>
    <w:rsid w:val="008E60B5"/>
    <w:rsid w:val="008E628D"/>
    <w:rsid w:val="008F21D6"/>
    <w:rsid w:val="00913143"/>
    <w:rsid w:val="0091501C"/>
    <w:rsid w:val="00940194"/>
    <w:rsid w:val="00942592"/>
    <w:rsid w:val="009C3CB1"/>
    <w:rsid w:val="009C5EBC"/>
    <w:rsid w:val="00A275E7"/>
    <w:rsid w:val="00A77A01"/>
    <w:rsid w:val="00A807CF"/>
    <w:rsid w:val="00A80E74"/>
    <w:rsid w:val="00A869C7"/>
    <w:rsid w:val="00B047A8"/>
    <w:rsid w:val="00B17D70"/>
    <w:rsid w:val="00B21EAB"/>
    <w:rsid w:val="00B5279B"/>
    <w:rsid w:val="00B772C2"/>
    <w:rsid w:val="00B84E48"/>
    <w:rsid w:val="00BD10E7"/>
    <w:rsid w:val="00BE6E2F"/>
    <w:rsid w:val="00C038D4"/>
    <w:rsid w:val="00C17813"/>
    <w:rsid w:val="00C22F69"/>
    <w:rsid w:val="00C5677B"/>
    <w:rsid w:val="00C568D1"/>
    <w:rsid w:val="00C8321B"/>
    <w:rsid w:val="00CA1936"/>
    <w:rsid w:val="00CE0E94"/>
    <w:rsid w:val="00D23547"/>
    <w:rsid w:val="00E0471B"/>
    <w:rsid w:val="00E27A28"/>
    <w:rsid w:val="00E622C2"/>
    <w:rsid w:val="00EE5A60"/>
    <w:rsid w:val="00F04FBD"/>
    <w:rsid w:val="00F262FF"/>
    <w:rsid w:val="00FB51B6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B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B5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B51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B5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B51B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D10E7"/>
    <w:pPr>
      <w:ind w:firstLineChars="200" w:firstLine="420"/>
    </w:pPr>
  </w:style>
  <w:style w:type="paragraph" w:customStyle="1" w:styleId="Default">
    <w:name w:val="Default"/>
    <w:uiPriority w:val="99"/>
    <w:rsid w:val="002102F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li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Sky123.Org</cp:lastModifiedBy>
  <cp:revision>18</cp:revision>
  <cp:lastPrinted>2011-06-28T23:54:00Z</cp:lastPrinted>
  <dcterms:created xsi:type="dcterms:W3CDTF">2015-06-16T03:09:00Z</dcterms:created>
  <dcterms:modified xsi:type="dcterms:W3CDTF">2016-09-23T09:00:00Z</dcterms:modified>
</cp:coreProperties>
</file>